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698CD" w14:textId="6CAA1E8A" w:rsidR="00AA3D00" w:rsidRPr="00F67E53" w:rsidRDefault="00AA3D00" w:rsidP="00AA3D00">
      <w:pPr>
        <w:spacing w:after="0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Algerian" w:hAnsi="Algerian"/>
          <w:sz w:val="44"/>
          <w:szCs w:val="44"/>
          <w:lang w:val="en-US"/>
        </w:rPr>
        <w:t xml:space="preserve">                         </w:t>
      </w:r>
      <w:r w:rsidRPr="00F67E53">
        <w:rPr>
          <w:rFonts w:ascii="Times New Roman" w:hAnsi="Times New Roman" w:cs="Times New Roman"/>
          <w:sz w:val="44"/>
          <w:szCs w:val="44"/>
          <w:lang w:val="en-US"/>
        </w:rPr>
        <w:t>Love Is blind</w:t>
      </w:r>
    </w:p>
    <w:p w14:paraId="4F4A58E3" w14:textId="77777777" w:rsidR="00F67E53" w:rsidRDefault="00F67E53" w:rsidP="00AA3D00">
      <w:pPr>
        <w:spacing w:after="0"/>
        <w:ind w:left="2736"/>
        <w:rPr>
          <w:rFonts w:ascii="Times New Roman" w:hAnsi="Times New Roman" w:cs="Times New Roman"/>
          <w:sz w:val="32"/>
          <w:szCs w:val="32"/>
          <w:lang w:val="en-US"/>
        </w:rPr>
      </w:pPr>
    </w:p>
    <w:p w14:paraId="4BB9EAF1" w14:textId="325A5A63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Love is blind</w:t>
      </w:r>
    </w:p>
    <w:p w14:paraId="3E1C4A17" w14:textId="7BBA2037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It doesn’t see the wrongs</w:t>
      </w:r>
    </w:p>
    <w:p w14:paraId="2E72DCE9" w14:textId="01E2477C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That I receive in return.</w:t>
      </w:r>
    </w:p>
    <w:p w14:paraId="1152215B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0DD031D" w14:textId="4AD96706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Love is deaf</w:t>
      </w:r>
    </w:p>
    <w:p w14:paraId="350CF805" w14:textId="61D77592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It does not hear the words</w:t>
      </w:r>
    </w:p>
    <w:p w14:paraId="21C65701" w14:textId="3C9ECEF3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That hurt and burn.</w:t>
      </w:r>
    </w:p>
    <w:p w14:paraId="57CBEA2E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37609C8" w14:textId="660E908A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Love is stupid</w:t>
      </w:r>
      <w:r w:rsidR="004B086E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</w:p>
    <w:p w14:paraId="37DAEDDE" w14:textId="08ED5ADA" w:rsidR="00AA3D00" w:rsidRPr="00420E3B" w:rsidRDefault="00AA3D00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When I continue to try</w:t>
      </w:r>
    </w:p>
    <w:p w14:paraId="13C64846" w14:textId="38CF70E2" w:rsidR="000D7EE9" w:rsidRPr="00420E3B" w:rsidRDefault="000D7EE9" w:rsidP="000D7EE9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Remaining still, enduring pain</w:t>
      </w:r>
    </w:p>
    <w:p w14:paraId="6FF177CE" w14:textId="77777777" w:rsidR="00411B6A" w:rsidRDefault="00411B6A" w:rsidP="004B086E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DF45D3B" w14:textId="44E3BDB4" w:rsidR="00701807" w:rsidRPr="00420E3B" w:rsidRDefault="00701807" w:rsidP="004B086E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Through </w:t>
      </w:r>
      <w:r w:rsidR="000D7EE9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the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million deaths I die</w:t>
      </w:r>
      <w:r w:rsidR="004B086E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</w:p>
    <w:p w14:paraId="655D2B77" w14:textId="29ED1FE5" w:rsidR="000D7EE9" w:rsidRPr="00420E3B" w:rsidRDefault="000D7EE9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In the silent tears, falling like rain.</w:t>
      </w:r>
    </w:p>
    <w:p w14:paraId="6FF13EB9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F6AC1EC" w14:textId="1D8E1CBD" w:rsidR="00701807" w:rsidRPr="00420E3B" w:rsidRDefault="00701807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Hope keeps</w:t>
      </w:r>
      <w:r w:rsidR="004F6BB5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me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waiting for spring</w:t>
      </w:r>
    </w:p>
    <w:p w14:paraId="5F101B02" w14:textId="4A77837D" w:rsidR="004B086E" w:rsidRPr="00420E3B" w:rsidRDefault="00701807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Through the cold bitter winter</w:t>
      </w:r>
      <w:r w:rsidR="004B086E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, ‘til May</w:t>
      </w:r>
    </w:p>
    <w:p w14:paraId="418B3F23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C4C6865" w14:textId="150024AA" w:rsidR="00701807" w:rsidRPr="00420E3B" w:rsidRDefault="00701807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I</w:t>
      </w:r>
      <w:r w:rsidR="00DC332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n</w:t>
      </w:r>
      <w:r w:rsidR="004F6BB5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dream</w:t>
      </w:r>
      <w:r w:rsidR="00DC332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  <w:r w:rsidR="00DC332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that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love will</w:t>
      </w:r>
      <w:r w:rsidR="00DC332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whisper</w:t>
      </w:r>
    </w:p>
    <w:p w14:paraId="13C6E637" w14:textId="7301142C" w:rsidR="00701807" w:rsidRPr="00420E3B" w:rsidRDefault="00DC3328" w:rsidP="00DC3328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                    </w:t>
      </w:r>
      <w:r w:rsidR="00701807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 xml:space="preserve">         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M</w:t>
      </w:r>
      <w:r w:rsidR="00701807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y name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someday.</w:t>
      </w:r>
    </w:p>
    <w:p w14:paraId="63647C0B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A856555" w14:textId="1601F018" w:rsidR="004F6BB5" w:rsidRPr="00420E3B" w:rsidRDefault="004F6BB5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Love, they say, is a fantasy</w:t>
      </w:r>
    </w:p>
    <w:p w14:paraId="403BA0D9" w14:textId="71903444" w:rsidR="004F6BB5" w:rsidRPr="00420E3B" w:rsidRDefault="004F6BB5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Of every broken heart</w:t>
      </w:r>
      <w:r w:rsidR="008E038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</w:p>
    <w:p w14:paraId="562C2659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AEB479" w14:textId="20F79C19" w:rsidR="004F6BB5" w:rsidRPr="00420E3B" w:rsidRDefault="000D7EE9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Though</w:t>
      </w:r>
      <w:r w:rsidR="004F6BB5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every broken piece</w:t>
      </w:r>
    </w:p>
    <w:p w14:paraId="7E80B72C" w14:textId="26898651" w:rsidR="004F6BB5" w:rsidRPr="00420E3B" w:rsidRDefault="004F6BB5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Was once a </w:t>
      </w:r>
      <w:r w:rsidR="00DC332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valuable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part.</w:t>
      </w:r>
    </w:p>
    <w:p w14:paraId="755422C7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681D87" w14:textId="76C8182B" w:rsidR="004F6BB5" w:rsidRPr="00420E3B" w:rsidRDefault="004F6BB5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Yes…love is blind,</w:t>
      </w:r>
    </w:p>
    <w:p w14:paraId="4C5E0C48" w14:textId="6202DD0D" w:rsidR="004F6BB5" w:rsidRPr="00420E3B" w:rsidRDefault="004F6BB5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But I would walk this world</w:t>
      </w:r>
    </w:p>
    <w:p w14:paraId="22E72E5D" w14:textId="04F2958A" w:rsidR="004F6BB5" w:rsidRPr="00420E3B" w:rsidRDefault="004F6BB5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With nothing else to see</w:t>
      </w:r>
      <w:r w:rsidR="00DC332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,</w:t>
      </w:r>
    </w:p>
    <w:p w14:paraId="6D5F28C3" w14:textId="77777777" w:rsidR="00411B6A" w:rsidRDefault="00411B6A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2BA6E3F" w14:textId="37C7218E" w:rsidR="004F6BB5" w:rsidRPr="00420E3B" w:rsidRDefault="004F6BB5" w:rsidP="00AA3D00">
      <w:pPr>
        <w:spacing w:after="0"/>
        <w:ind w:left="2736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As long as I can</w:t>
      </w:r>
      <w:r w:rsidR="008E0388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feel</w:t>
      </w:r>
    </w:p>
    <w:p w14:paraId="185BE27C" w14:textId="6891D1CC" w:rsidR="004F6BB5" w:rsidRPr="00420E3B" w:rsidRDefault="008E0388" w:rsidP="008E0388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                             </w:t>
      </w:r>
      <w:r w:rsidR="004F6BB5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 xml:space="preserve">          </w:t>
      </w:r>
      <w:r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Y</w:t>
      </w:r>
      <w:r w:rsidR="004F6BB5" w:rsidRPr="00420E3B">
        <w:rPr>
          <w:rFonts w:ascii="Times New Roman" w:hAnsi="Times New Roman" w:cs="Times New Roman"/>
          <w:b/>
          <w:bCs/>
          <w:sz w:val="24"/>
          <w:szCs w:val="24"/>
          <w:lang w:val="en-US"/>
        </w:rPr>
        <w:t>ou beside me.</w:t>
      </w:r>
    </w:p>
    <w:p w14:paraId="165FEC22" w14:textId="77777777" w:rsidR="00701807" w:rsidRDefault="00701807" w:rsidP="00AA3D00">
      <w:pPr>
        <w:spacing w:after="0"/>
        <w:ind w:left="2736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p w14:paraId="59B5D26E" w14:textId="77777777" w:rsidR="00701807" w:rsidRPr="00AA3D00" w:rsidRDefault="00701807" w:rsidP="00AA3D00">
      <w:pPr>
        <w:spacing w:after="0"/>
        <w:ind w:left="2736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</w:p>
    <w:sectPr w:rsidR="00701807" w:rsidRPr="00AA3D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D00"/>
    <w:rsid w:val="000D7EE9"/>
    <w:rsid w:val="00411B6A"/>
    <w:rsid w:val="00420E3B"/>
    <w:rsid w:val="004B086E"/>
    <w:rsid w:val="004F6BB5"/>
    <w:rsid w:val="005035A6"/>
    <w:rsid w:val="00701807"/>
    <w:rsid w:val="00830F99"/>
    <w:rsid w:val="008E0388"/>
    <w:rsid w:val="00AA3D00"/>
    <w:rsid w:val="00BA31F5"/>
    <w:rsid w:val="00C374ED"/>
    <w:rsid w:val="00DC3328"/>
    <w:rsid w:val="00F67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E0720"/>
  <w15:chartTrackingRefBased/>
  <w15:docId w15:val="{A8D5E3B9-18CE-4180-9207-E1F1A763F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castellano</dc:creator>
  <cp:keywords/>
  <dc:description/>
  <cp:lastModifiedBy>Brenda</cp:lastModifiedBy>
  <cp:revision>2</cp:revision>
  <cp:lastPrinted>2021-12-04T20:10:00Z</cp:lastPrinted>
  <dcterms:created xsi:type="dcterms:W3CDTF">2022-02-10T17:51:00Z</dcterms:created>
  <dcterms:modified xsi:type="dcterms:W3CDTF">2022-02-10T17:51:00Z</dcterms:modified>
</cp:coreProperties>
</file>