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EF31F" w14:textId="03F6590E" w:rsidR="008E4F0E" w:rsidRPr="006E7B0F" w:rsidRDefault="004E3D50" w:rsidP="004E3D50">
      <w:pPr>
        <w:spacing w:after="300" w:line="259" w:lineRule="auto"/>
        <w:ind w:left="0" w:right="4009" w:firstLine="0"/>
        <w:rPr>
          <w:sz w:val="40"/>
          <w:szCs w:val="40"/>
        </w:rPr>
      </w:pPr>
      <w:r w:rsidRPr="006E7B0F">
        <w:rPr>
          <w:sz w:val="40"/>
          <w:szCs w:val="40"/>
        </w:rPr>
        <w:t>World View</w:t>
      </w:r>
    </w:p>
    <w:p w14:paraId="1CC320AA" w14:textId="5AEF45CF" w:rsidR="004E3D50" w:rsidRPr="004E3D50" w:rsidRDefault="004E3D50" w:rsidP="004E3D50">
      <w:pPr>
        <w:spacing w:after="300" w:line="259" w:lineRule="auto"/>
        <w:ind w:left="0" w:right="4009" w:firstLine="0"/>
      </w:pPr>
      <w:r w:rsidRPr="004E3D50">
        <w:rPr>
          <w:sz w:val="28"/>
          <w:u w:color="000000"/>
        </w:rPr>
        <w:t>Deb Rouleau</w:t>
      </w:r>
    </w:p>
    <w:p w14:paraId="2C51E5B9" w14:textId="77777777" w:rsidR="008E4F0E" w:rsidRDefault="004E3D50">
      <w:pPr>
        <w:ind w:left="-5" w:right="4221"/>
      </w:pPr>
      <w:r>
        <w:t>It’s just one of those days when I wax philosophic.</w:t>
      </w:r>
    </w:p>
    <w:p w14:paraId="5CE6AE8A" w14:textId="77777777" w:rsidR="008E4F0E" w:rsidRDefault="004E3D50">
      <w:pPr>
        <w:ind w:left="-5" w:right="4221"/>
      </w:pPr>
      <w:r>
        <w:t xml:space="preserve">The topic I choose is the new </w:t>
      </w:r>
      <w:proofErr w:type="gramStart"/>
      <w:r>
        <w:t>economic</w:t>
      </w:r>
      <w:proofErr w:type="gramEnd"/>
    </w:p>
    <w:p w14:paraId="18C2D727" w14:textId="77777777" w:rsidR="008E4F0E" w:rsidRDefault="004E3D50">
      <w:pPr>
        <w:ind w:left="-5" w:right="4221"/>
      </w:pPr>
      <w:r>
        <w:t>Of political views regarding matters atomic</w:t>
      </w:r>
    </w:p>
    <w:p w14:paraId="05C49FAE" w14:textId="77777777" w:rsidR="008E4F0E" w:rsidRDefault="004E3D50">
      <w:pPr>
        <w:ind w:left="-5" w:right="4221"/>
      </w:pPr>
      <w:r>
        <w:t xml:space="preserve">And companies dealing in new </w:t>
      </w:r>
      <w:proofErr w:type="gramStart"/>
      <w:r>
        <w:t>electronic</w:t>
      </w:r>
      <w:proofErr w:type="gramEnd"/>
    </w:p>
    <w:p w14:paraId="632E85A4" w14:textId="77777777" w:rsidR="008E4F0E" w:rsidRDefault="004E3D50">
      <w:pPr>
        <w:ind w:left="-5" w:right="4221"/>
      </w:pPr>
      <w:r>
        <w:t xml:space="preserve">Devices to measure and weigh </w:t>
      </w:r>
      <w:proofErr w:type="gramStart"/>
      <w:r>
        <w:t>metabolic</w:t>
      </w:r>
      <w:proofErr w:type="gramEnd"/>
    </w:p>
    <w:p w14:paraId="0AC9BD99" w14:textId="77777777" w:rsidR="008E4F0E" w:rsidRDefault="004E3D50">
      <w:pPr>
        <w:ind w:left="-5" w:right="4954"/>
      </w:pPr>
      <w:r>
        <w:t>Processing using a new microscopic Procedure of seeing a world subatomic And creating a method of growth hydroponic.</w:t>
      </w:r>
    </w:p>
    <w:p w14:paraId="787B41F6" w14:textId="77777777" w:rsidR="008E4F0E" w:rsidRDefault="004E3D50">
      <w:pPr>
        <w:ind w:left="-5" w:right="4221"/>
      </w:pPr>
      <w:r>
        <w:t>Some might consider these ideas psychotic.</w:t>
      </w:r>
    </w:p>
    <w:p w14:paraId="2B9E8117" w14:textId="77777777" w:rsidR="008E4F0E" w:rsidRDefault="004E3D50">
      <w:pPr>
        <w:ind w:left="-5" w:right="4221"/>
      </w:pPr>
      <w:r>
        <w:t>We will not force the planet to become symbiotic.</w:t>
      </w:r>
    </w:p>
    <w:p w14:paraId="7ACB199B" w14:textId="77777777" w:rsidR="008E4F0E" w:rsidRDefault="004E3D50">
      <w:pPr>
        <w:ind w:left="-5" w:right="4221"/>
      </w:pPr>
      <w:r>
        <w:t xml:space="preserve">Much wiser to aim for a new </w:t>
      </w:r>
      <w:proofErr w:type="gramStart"/>
      <w:r>
        <w:t>philharmonic</w:t>
      </w:r>
      <w:proofErr w:type="gramEnd"/>
    </w:p>
    <w:p w14:paraId="5CA24FBC" w14:textId="77777777" w:rsidR="008E4F0E" w:rsidRDefault="004E3D50">
      <w:pPr>
        <w:ind w:left="-5" w:right="4221"/>
      </w:pPr>
      <w:r>
        <w:t xml:space="preserve">Solution to limit the world </w:t>
      </w:r>
      <w:proofErr w:type="gramStart"/>
      <w:r>
        <w:t>histrionic</w:t>
      </w:r>
      <w:proofErr w:type="gramEnd"/>
    </w:p>
    <w:p w14:paraId="59D9C606" w14:textId="77777777" w:rsidR="008E4F0E" w:rsidRDefault="004E3D50">
      <w:pPr>
        <w:ind w:left="-5" w:right="4221"/>
      </w:pPr>
      <w:r>
        <w:t>And replace it with feelings of love more platonic. The world as we know it has become hegemonic, Run by a system neurotic, chaotic.</w:t>
      </w:r>
    </w:p>
    <w:p w14:paraId="128EAF25" w14:textId="77777777" w:rsidR="008E4F0E" w:rsidRDefault="004E3D50">
      <w:pPr>
        <w:ind w:left="-5" w:right="4221"/>
      </w:pPr>
      <w:r>
        <w:t>Time to open our eyes and stop being myopic.</w:t>
      </w:r>
    </w:p>
    <w:p w14:paraId="06E1E58D" w14:textId="77777777" w:rsidR="008E4F0E" w:rsidRDefault="004E3D50">
      <w:pPr>
        <w:ind w:left="-5" w:right="4221"/>
      </w:pPr>
      <w:r>
        <w:t>Giving up on this world would define catastrophic.</w:t>
      </w:r>
    </w:p>
    <w:sectPr w:rsidR="008E4F0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F0E"/>
    <w:rsid w:val="004E3D50"/>
    <w:rsid w:val="006E7B0F"/>
    <w:rsid w:val="008E4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23CBE"/>
  <w15:docId w15:val="{BB590B96-AAC5-42AC-AC94-4B9BCB8A1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67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 View</dc:title>
  <dc:subject/>
  <dc:creator>Brenda Short</dc:creator>
  <cp:keywords/>
  <cp:lastModifiedBy>Brenda Short</cp:lastModifiedBy>
  <cp:revision>3</cp:revision>
  <dcterms:created xsi:type="dcterms:W3CDTF">2023-03-16T14:04:00Z</dcterms:created>
  <dcterms:modified xsi:type="dcterms:W3CDTF">2023-05-21T14:15:00Z</dcterms:modified>
</cp:coreProperties>
</file>